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DJEČJI VRTIĆ VUKOVAR I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E. Kvaternika 27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VUKOVAR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B15762" w:rsidP="00165972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URBROJ: </w:t>
      </w:r>
      <w:r w:rsidR="00AC4F00">
        <w:rPr>
          <w:rFonts w:ascii="Arial" w:hAnsi="Arial" w:cs="Arial"/>
          <w:sz w:val="22"/>
          <w:szCs w:val="22"/>
        </w:rPr>
        <w:t>3</w:t>
      </w:r>
      <w:r w:rsidRPr="00083CA0">
        <w:rPr>
          <w:rFonts w:ascii="Arial" w:hAnsi="Arial" w:cs="Arial"/>
          <w:sz w:val="22"/>
          <w:szCs w:val="22"/>
        </w:rPr>
        <w:t>.-</w:t>
      </w:r>
      <w:r w:rsidR="00EF7D3E">
        <w:rPr>
          <w:rFonts w:ascii="Arial" w:hAnsi="Arial" w:cs="Arial"/>
          <w:sz w:val="22"/>
          <w:szCs w:val="22"/>
        </w:rPr>
        <w:t>1</w:t>
      </w:r>
      <w:r w:rsidR="00AD1939">
        <w:rPr>
          <w:rFonts w:ascii="Arial" w:hAnsi="Arial" w:cs="Arial"/>
          <w:sz w:val="22"/>
          <w:szCs w:val="22"/>
        </w:rPr>
        <w:t>9</w:t>
      </w:r>
      <w:r w:rsidR="00AC4F00">
        <w:rPr>
          <w:rFonts w:ascii="Arial" w:hAnsi="Arial" w:cs="Arial"/>
          <w:sz w:val="22"/>
          <w:szCs w:val="22"/>
        </w:rPr>
        <w:t>/21</w:t>
      </w:r>
      <w:r w:rsidR="00165972" w:rsidRPr="00083CA0">
        <w:rPr>
          <w:rFonts w:ascii="Arial" w:hAnsi="Arial" w:cs="Arial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Vukovar, </w:t>
      </w:r>
      <w:r w:rsidR="00AD1939">
        <w:rPr>
          <w:rFonts w:ascii="Arial" w:hAnsi="Arial" w:cs="Arial"/>
          <w:color w:val="000000"/>
          <w:sz w:val="22"/>
          <w:szCs w:val="22"/>
        </w:rPr>
        <w:t>22</w:t>
      </w:r>
      <w:r w:rsidR="007D1ADB">
        <w:rPr>
          <w:rFonts w:ascii="Arial" w:hAnsi="Arial" w:cs="Arial"/>
          <w:color w:val="000000"/>
          <w:sz w:val="22"/>
          <w:szCs w:val="22"/>
        </w:rPr>
        <w:t>. prosinca</w:t>
      </w:r>
      <w:r w:rsidR="00B83039">
        <w:rPr>
          <w:rFonts w:ascii="Arial" w:hAnsi="Arial" w:cs="Arial"/>
          <w:color w:val="000000"/>
          <w:sz w:val="22"/>
          <w:szCs w:val="22"/>
        </w:rPr>
        <w:t xml:space="preserve"> </w:t>
      </w:r>
      <w:r w:rsidR="00AC4F00">
        <w:rPr>
          <w:rFonts w:ascii="Arial" w:hAnsi="Arial" w:cs="Arial"/>
          <w:color w:val="000000"/>
          <w:sz w:val="22"/>
          <w:szCs w:val="22"/>
        </w:rPr>
        <w:t>2021.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>Na temelju članka 8. Poslovnika o radu Upravnog vijeća Dječjeg vrtića Vukovar I,  saziva</w:t>
      </w:r>
      <w:r w:rsidR="0012165B">
        <w:rPr>
          <w:rFonts w:ascii="Arial" w:hAnsi="Arial" w:cs="Arial"/>
          <w:color w:val="000000"/>
          <w:sz w:val="22"/>
          <w:szCs w:val="22"/>
        </w:rPr>
        <w:t xml:space="preserve"> se</w:t>
      </w:r>
    </w:p>
    <w:p w:rsidR="0012165B" w:rsidRDefault="0012165B" w:rsidP="00165972">
      <w:pPr>
        <w:rPr>
          <w:rFonts w:ascii="Arial" w:hAnsi="Arial" w:cs="Arial"/>
          <w:color w:val="000000"/>
          <w:sz w:val="22"/>
          <w:szCs w:val="22"/>
        </w:rPr>
      </w:pPr>
    </w:p>
    <w:p w:rsidR="004557A6" w:rsidRPr="00EA30F4" w:rsidRDefault="004557A6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D85ED8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6</w:t>
      </w:r>
      <w:r w:rsidR="00AD1939">
        <w:rPr>
          <w:rFonts w:ascii="Arial" w:hAnsi="Arial" w:cs="Arial"/>
          <w:b/>
          <w:color w:val="000000"/>
          <w:sz w:val="22"/>
          <w:szCs w:val="22"/>
        </w:rPr>
        <w:t>8</w:t>
      </w:r>
      <w:r w:rsidR="00386DAC">
        <w:rPr>
          <w:rFonts w:ascii="Arial" w:hAnsi="Arial" w:cs="Arial"/>
          <w:b/>
          <w:color w:val="000000"/>
          <w:sz w:val="22"/>
          <w:szCs w:val="22"/>
        </w:rPr>
        <w:t>.</w:t>
      </w:r>
      <w:r w:rsidR="00165972" w:rsidRPr="00EA30F4">
        <w:rPr>
          <w:rFonts w:ascii="Arial" w:hAnsi="Arial" w:cs="Arial"/>
          <w:b/>
          <w:color w:val="000000"/>
          <w:sz w:val="22"/>
          <w:szCs w:val="22"/>
        </w:rPr>
        <w:t xml:space="preserve">  sjednic</w:t>
      </w:r>
      <w:r w:rsidR="0012165B">
        <w:rPr>
          <w:rFonts w:ascii="Arial" w:hAnsi="Arial" w:cs="Arial"/>
          <w:b/>
          <w:color w:val="000000"/>
          <w:sz w:val="22"/>
          <w:szCs w:val="22"/>
        </w:rPr>
        <w:t>a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UPRAVNOG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EA30F4">
        <w:rPr>
          <w:rFonts w:ascii="Arial" w:hAnsi="Arial" w:cs="Arial"/>
          <w:b/>
          <w:color w:val="000000"/>
          <w:sz w:val="22"/>
          <w:szCs w:val="22"/>
        </w:rPr>
        <w:t>VIJEĆA DJEČJEG VRTIĆA VUKOVAR I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za</w:t>
      </w:r>
    </w:p>
    <w:p w:rsidR="00165972" w:rsidRPr="00AD1939" w:rsidRDefault="00A67400" w:rsidP="00AD1939">
      <w:pPr>
        <w:pStyle w:val="Odlomakpopisa"/>
        <w:numPr>
          <w:ilvl w:val="0"/>
          <w:numId w:val="7"/>
        </w:num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AD1939">
        <w:rPr>
          <w:rFonts w:ascii="Arial" w:hAnsi="Arial" w:cs="Arial"/>
          <w:b/>
          <w:color w:val="000000"/>
          <w:sz w:val="22"/>
          <w:szCs w:val="22"/>
        </w:rPr>
        <w:t>prosinca</w:t>
      </w:r>
      <w:r w:rsidR="00D85ED8" w:rsidRPr="00AD1939">
        <w:rPr>
          <w:rFonts w:ascii="Arial" w:hAnsi="Arial" w:cs="Arial"/>
          <w:b/>
          <w:color w:val="000000"/>
          <w:sz w:val="22"/>
          <w:szCs w:val="22"/>
        </w:rPr>
        <w:t xml:space="preserve"> (</w:t>
      </w:r>
      <w:r w:rsidR="00AD1939">
        <w:rPr>
          <w:rFonts w:ascii="Arial" w:hAnsi="Arial" w:cs="Arial"/>
          <w:b/>
          <w:color w:val="000000"/>
          <w:sz w:val="22"/>
          <w:szCs w:val="22"/>
        </w:rPr>
        <w:t>ponedjeljak</w:t>
      </w:r>
      <w:r w:rsidR="00AC4F00" w:rsidRPr="00AD1939">
        <w:rPr>
          <w:rFonts w:ascii="Arial" w:hAnsi="Arial" w:cs="Arial"/>
          <w:b/>
          <w:color w:val="000000"/>
          <w:sz w:val="22"/>
          <w:szCs w:val="22"/>
        </w:rPr>
        <w:t>) 2021.</w:t>
      </w:r>
      <w:r w:rsidR="0092692F" w:rsidRPr="00AD1939">
        <w:rPr>
          <w:rFonts w:ascii="Arial" w:hAnsi="Arial" w:cs="Arial"/>
          <w:b/>
          <w:color w:val="000000"/>
          <w:sz w:val="22"/>
          <w:szCs w:val="22"/>
        </w:rPr>
        <w:t xml:space="preserve"> godine</w:t>
      </w:r>
      <w:r w:rsidR="00506087" w:rsidRPr="00AD1939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Sjednica će se održati </w:t>
      </w:r>
      <w:r>
        <w:rPr>
          <w:rFonts w:ascii="Arial" w:hAnsi="Arial" w:cs="Arial"/>
          <w:color w:val="000000"/>
          <w:sz w:val="22"/>
          <w:szCs w:val="22"/>
        </w:rPr>
        <w:t xml:space="preserve"> elektronskim putem.</w:t>
      </w:r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Za sjednicu </w:t>
      </w:r>
      <w:r>
        <w:rPr>
          <w:rFonts w:ascii="Arial" w:hAnsi="Arial" w:cs="Arial"/>
          <w:color w:val="000000"/>
          <w:sz w:val="22"/>
          <w:szCs w:val="22"/>
        </w:rPr>
        <w:t xml:space="preserve">se predlaže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13A76" w:rsidRPr="00EA30F4" w:rsidRDefault="00C13A76" w:rsidP="00C13A76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C13A76" w:rsidRPr="00EA30F4" w:rsidRDefault="00C13A76" w:rsidP="00C13A76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DNEVNI  RED</w:t>
      </w:r>
    </w:p>
    <w:p w:rsidR="00C13A76" w:rsidRPr="007D1ADB" w:rsidRDefault="00AD1939" w:rsidP="007D1ADB">
      <w:pPr>
        <w:pStyle w:val="Odlomakpopisa"/>
        <w:numPr>
          <w:ilvl w:val="0"/>
          <w:numId w:val="6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Donošenje Odluke o sporazumnom prestanku radnog odnosa radnice Željke Božić.</w:t>
      </w:r>
      <w:bookmarkStart w:id="0" w:name="_GoBack"/>
      <w:bookmarkEnd w:id="0"/>
    </w:p>
    <w:p w:rsidR="00C13A76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C13A76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13A76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 </w:t>
      </w:r>
    </w:p>
    <w:p w:rsidR="008373DC" w:rsidRPr="00C13A76" w:rsidRDefault="008373DC" w:rsidP="00C13A76">
      <w:pPr>
        <w:jc w:val="both"/>
        <w:rPr>
          <w:rFonts w:ascii="Arial" w:hAnsi="Arial" w:cs="Arial"/>
          <w:sz w:val="22"/>
          <w:szCs w:val="22"/>
        </w:rPr>
      </w:pP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                       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</w:p>
    <w:p w:rsidR="00DB6936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DB6936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 xml:space="preserve">  Predsjednica Upravnog vijeća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</w:t>
      </w:r>
      <w:r w:rsidR="00EA30F4">
        <w:rPr>
          <w:rFonts w:ascii="Arial" w:hAnsi="Arial" w:cs="Arial"/>
          <w:color w:val="000000"/>
          <w:sz w:val="22"/>
          <w:szCs w:val="22"/>
        </w:rPr>
        <w:tab/>
        <w:t xml:space="preserve"> 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 xml:space="preserve">Kristina </w:t>
      </w:r>
      <w:r w:rsidR="00FF2EF5">
        <w:rPr>
          <w:rFonts w:ascii="Arial" w:hAnsi="Arial" w:cs="Arial"/>
          <w:sz w:val="22"/>
          <w:szCs w:val="22"/>
        </w:rPr>
        <w:t>Kuraja</w:t>
      </w: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/>
    <w:p w:rsidR="00165972" w:rsidRDefault="00165972" w:rsidP="00165972"/>
    <w:p w:rsidR="00165972" w:rsidRDefault="00165972" w:rsidP="00165972"/>
    <w:p w:rsidR="00414CDB" w:rsidRDefault="00AD1939"/>
    <w:sectPr w:rsidR="00414CDB" w:rsidSect="00E76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0928A3"/>
    <w:multiLevelType w:val="hybridMultilevel"/>
    <w:tmpl w:val="40FA21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5F7B7F"/>
    <w:multiLevelType w:val="hybridMultilevel"/>
    <w:tmpl w:val="9348DD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D92C6D"/>
    <w:multiLevelType w:val="hybridMultilevel"/>
    <w:tmpl w:val="2866259E"/>
    <w:lvl w:ilvl="0" w:tplc="041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DF6EA3"/>
    <w:multiLevelType w:val="hybridMultilevel"/>
    <w:tmpl w:val="99EA1E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881165"/>
    <w:multiLevelType w:val="hybridMultilevel"/>
    <w:tmpl w:val="F894D152"/>
    <w:lvl w:ilvl="0" w:tplc="041A000F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972"/>
    <w:rsid w:val="00046B56"/>
    <w:rsid w:val="00083CA0"/>
    <w:rsid w:val="00096FEF"/>
    <w:rsid w:val="000A5C4C"/>
    <w:rsid w:val="000F5A0F"/>
    <w:rsid w:val="00101913"/>
    <w:rsid w:val="00113C44"/>
    <w:rsid w:val="00114C19"/>
    <w:rsid w:val="0012165B"/>
    <w:rsid w:val="00146A9C"/>
    <w:rsid w:val="00165972"/>
    <w:rsid w:val="00181371"/>
    <w:rsid w:val="001970E8"/>
    <w:rsid w:val="001D3CE8"/>
    <w:rsid w:val="001F2554"/>
    <w:rsid w:val="00291248"/>
    <w:rsid w:val="002A308D"/>
    <w:rsid w:val="002D5217"/>
    <w:rsid w:val="002E163E"/>
    <w:rsid w:val="00327AF2"/>
    <w:rsid w:val="00330C5C"/>
    <w:rsid w:val="0038232B"/>
    <w:rsid w:val="00386DAC"/>
    <w:rsid w:val="003A11DF"/>
    <w:rsid w:val="00430564"/>
    <w:rsid w:val="00447CF1"/>
    <w:rsid w:val="004557A6"/>
    <w:rsid w:val="00455D9B"/>
    <w:rsid w:val="00472BF6"/>
    <w:rsid w:val="00490BCC"/>
    <w:rsid w:val="004A1A78"/>
    <w:rsid w:val="00504A65"/>
    <w:rsid w:val="00506087"/>
    <w:rsid w:val="00532764"/>
    <w:rsid w:val="00544C9C"/>
    <w:rsid w:val="005A3C9E"/>
    <w:rsid w:val="005B39ED"/>
    <w:rsid w:val="006072B3"/>
    <w:rsid w:val="006E07BB"/>
    <w:rsid w:val="00727B97"/>
    <w:rsid w:val="00736284"/>
    <w:rsid w:val="007832FA"/>
    <w:rsid w:val="007D1ADB"/>
    <w:rsid w:val="00812EB3"/>
    <w:rsid w:val="008373DC"/>
    <w:rsid w:val="00872D53"/>
    <w:rsid w:val="00877603"/>
    <w:rsid w:val="008948FC"/>
    <w:rsid w:val="009141CE"/>
    <w:rsid w:val="0092692F"/>
    <w:rsid w:val="009524AA"/>
    <w:rsid w:val="009F2534"/>
    <w:rsid w:val="00A00384"/>
    <w:rsid w:val="00A04981"/>
    <w:rsid w:val="00A370FD"/>
    <w:rsid w:val="00A67400"/>
    <w:rsid w:val="00A82F68"/>
    <w:rsid w:val="00AC0E01"/>
    <w:rsid w:val="00AC4F00"/>
    <w:rsid w:val="00AD1939"/>
    <w:rsid w:val="00AE3FE3"/>
    <w:rsid w:val="00AF67C8"/>
    <w:rsid w:val="00B15762"/>
    <w:rsid w:val="00B176E1"/>
    <w:rsid w:val="00B6010F"/>
    <w:rsid w:val="00B70FBF"/>
    <w:rsid w:val="00B81362"/>
    <w:rsid w:val="00B83039"/>
    <w:rsid w:val="00BA58CA"/>
    <w:rsid w:val="00BD2100"/>
    <w:rsid w:val="00C13A76"/>
    <w:rsid w:val="00C26993"/>
    <w:rsid w:val="00C30C20"/>
    <w:rsid w:val="00C369C7"/>
    <w:rsid w:val="00C7163C"/>
    <w:rsid w:val="00CB028E"/>
    <w:rsid w:val="00CB5B15"/>
    <w:rsid w:val="00CC6F95"/>
    <w:rsid w:val="00D26CD5"/>
    <w:rsid w:val="00D41102"/>
    <w:rsid w:val="00D65688"/>
    <w:rsid w:val="00D85ED8"/>
    <w:rsid w:val="00DB6936"/>
    <w:rsid w:val="00DE4830"/>
    <w:rsid w:val="00DE6B63"/>
    <w:rsid w:val="00E445D2"/>
    <w:rsid w:val="00E56602"/>
    <w:rsid w:val="00E75212"/>
    <w:rsid w:val="00E76EC9"/>
    <w:rsid w:val="00EA30F4"/>
    <w:rsid w:val="00EE662E"/>
    <w:rsid w:val="00EF5AAC"/>
    <w:rsid w:val="00EF7D3E"/>
    <w:rsid w:val="00F01757"/>
    <w:rsid w:val="00F10887"/>
    <w:rsid w:val="00F46F84"/>
    <w:rsid w:val="00FF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CEC3C1-039D-4E67-B8E8-4704941F2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597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6010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6010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korisnik</cp:lastModifiedBy>
  <cp:revision>2</cp:revision>
  <cp:lastPrinted>2021-07-22T10:08:00Z</cp:lastPrinted>
  <dcterms:created xsi:type="dcterms:W3CDTF">2021-12-22T13:29:00Z</dcterms:created>
  <dcterms:modified xsi:type="dcterms:W3CDTF">2021-12-22T13:29:00Z</dcterms:modified>
</cp:coreProperties>
</file>